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E4" w:rsidRPr="00044DE4" w:rsidRDefault="00044DE4" w:rsidP="00044DE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44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KAUNO R. GARLIAVOS JUOZO LUKŠOS GIMNAZIJA</w:t>
      </w:r>
    </w:p>
    <w:p w:rsidR="00044DE4" w:rsidRPr="00044DE4" w:rsidRDefault="001A2210" w:rsidP="00044DE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2022</w:t>
      </w:r>
      <w:r w:rsidR="00576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M. </w:t>
      </w:r>
      <w:r w:rsidR="00044DE4" w:rsidRPr="00044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NEFORMALIOJO ŠVIETIMO VEIKLOS PLANAS </w:t>
      </w:r>
    </w:p>
    <w:p w:rsidR="00044DE4" w:rsidRPr="00044DE4" w:rsidRDefault="00044DE4" w:rsidP="00044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DE4" w:rsidRPr="00044DE4" w:rsidRDefault="00044DE4" w:rsidP="00044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44DE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PRIORITETINĖS GIMNAZIJOS VEIKLOS KRYPTYS:</w:t>
      </w:r>
    </w:p>
    <w:p w:rsidR="00044DE4" w:rsidRPr="00044DE4" w:rsidRDefault="00576629" w:rsidP="00044DE4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Individuali mokinių pažanga.</w:t>
      </w:r>
    </w:p>
    <w:p w:rsidR="00044DE4" w:rsidRPr="00044DE4" w:rsidRDefault="00576629" w:rsidP="00044DE4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Patriotiškumo ir pilietiškumo ugdymas.</w:t>
      </w:r>
    </w:p>
    <w:p w:rsidR="00044DE4" w:rsidRPr="00044DE4" w:rsidRDefault="00044DE4" w:rsidP="00044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044DE4" w:rsidRPr="00044DE4" w:rsidRDefault="00044DE4" w:rsidP="00044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44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NEFORMALIOJO ŠVIETIMO VEIKLOS TIKSLAS: </w:t>
      </w:r>
    </w:p>
    <w:p w:rsidR="00044DE4" w:rsidRPr="00044DE4" w:rsidRDefault="00044DE4" w:rsidP="00044DE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44DE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Sudaryti galimybes ugdyti socialines, pilietines, menines, sportines, profesines ir kitas mokinio poreikius atliepiančias asmenines kompetencijas derinant veiklas su gimnazijos veiklos prioritetais</w:t>
      </w:r>
    </w:p>
    <w:p w:rsidR="00044DE4" w:rsidRPr="00044DE4" w:rsidRDefault="00044DE4" w:rsidP="00044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6"/>
        <w:gridCol w:w="2537"/>
        <w:gridCol w:w="2426"/>
        <w:gridCol w:w="1621"/>
      </w:tblGrid>
      <w:tr w:rsidR="00316141" w:rsidRPr="00044DE4" w:rsidTr="00044DE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UŽDAVINIAI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PRIEMONĖS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VYKDYTOJAI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LAIKAS</w:t>
            </w:r>
          </w:p>
        </w:tc>
      </w:tr>
      <w:tr w:rsidR="00316141" w:rsidRPr="00044DE4" w:rsidTr="00044DE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C0509E" w:rsidP="00C0509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1. Telkti aktyvią, kūrybišką, atsakingą ir besimokančią bendruomenę.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Dalyvavimas Kauno r. Mokinių tarybų gerumo akcijoje “Atverkime širdis”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Default="001A2210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 .Žilinskienė</w:t>
            </w:r>
          </w:p>
          <w:p w:rsidR="001A2210" w:rsidRPr="00044DE4" w:rsidRDefault="001A2210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</w:t>
            </w:r>
            <w:r w:rsidR="00B35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.Daugėlienė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Mokinių taryba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Sausio - gegužės, spalio – gruodžio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57A" w:rsidRPr="00044DE4" w:rsidRDefault="002F257A" w:rsidP="00044DE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57A" w:rsidRPr="00044DE4" w:rsidRDefault="002F257A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Bendradarbiavimas</w:t>
            </w:r>
            <w:r w:rsidRPr="002F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su Lietuvos moksleivių sąjunga, palaikant ryšį su mūsų gimnaziją kuruojančiomis savanorėmis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57A" w:rsidRPr="002F257A" w:rsidRDefault="002F257A" w:rsidP="002F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2F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 .Daugėlienė</w:t>
            </w:r>
          </w:p>
          <w:p w:rsidR="002F257A" w:rsidRDefault="002F257A" w:rsidP="002F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2F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Mokinių taryba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57A" w:rsidRPr="00044DE4" w:rsidRDefault="002F257A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Sausio-gruodžio mėn.</w:t>
            </w:r>
          </w:p>
        </w:tc>
      </w:tr>
      <w:tr w:rsidR="00316141" w:rsidRPr="00044DE4" w:rsidTr="001A221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1A2210" w:rsidP="00044DE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lt-LT"/>
              </w:rPr>
              <w:t>Atvirų durų diena būsimiems gimnazistams.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210" w:rsidRPr="00044DE4" w:rsidRDefault="001A2210" w:rsidP="001A2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L.</w:t>
            </w:r>
            <w:r w:rsidR="00B35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Žilinskienė</w:t>
            </w:r>
          </w:p>
          <w:p w:rsidR="00044DE4" w:rsidRPr="00044DE4" w:rsidRDefault="001A2210" w:rsidP="001A2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Metodinė taryba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1A2210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 – kovo</w:t>
            </w:r>
            <w:r w:rsidR="00044DE4"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316141" w:rsidRPr="00044DE4" w:rsidTr="001A221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1A2210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Renginių ciklas, skirtas ugdyti kultūrinę –pilietinę kompetenciją</w:t>
            </w:r>
            <w:r w:rsidR="00B3504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(Vasario16-oji, Juozo Lukšos dienos, Valentino diena).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Default="00B35045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L. Žilinskienė</w:t>
            </w:r>
          </w:p>
          <w:p w:rsidR="00B35045" w:rsidRDefault="00B35045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B. Daugėlienė</w:t>
            </w:r>
          </w:p>
          <w:p w:rsidR="00B35045" w:rsidRPr="00044DE4" w:rsidRDefault="00B35045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Mokinių taryba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B35045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 – kovo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Šimtadienio šventė. Kūrybinė veikla.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III-IV kl. mokiniai ir vadovai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Renginys, skirtas Žemės dienai paminėti.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</w:t>
            </w:r>
            <w:r w:rsidR="00B35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Lakickienė</w:t>
            </w:r>
            <w:proofErr w:type="spellEnd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,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A</w:t>
            </w:r>
            <w:r w:rsidR="00B35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Juozulynas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Kovo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Dalyvavimas akcijoje „Savaitė be patyčių“.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</w:t>
            </w:r>
            <w:r w:rsidR="00B35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Orintienė</w:t>
            </w:r>
            <w:proofErr w:type="spellEnd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,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Kovo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Dalyvavimas Garliavos miesto aplinkos tvarkymo talkoje.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Default="00B35045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Ina Grinienė</w:t>
            </w:r>
          </w:p>
          <w:p w:rsidR="00B35045" w:rsidRPr="00044DE4" w:rsidRDefault="00B35045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II B klasės mokiniai.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Balandžio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57A" w:rsidRPr="00044DE4" w:rsidRDefault="002F257A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57A" w:rsidRPr="00044DE4" w:rsidRDefault="002F257A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2F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Susitikimas su Jonučių progimnazijos ir Garliavos Adomo Mitkaus pagrindinės mokyklos mokinių savivaldos atstovais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57A" w:rsidRDefault="002F257A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B. Daugėlienė</w:t>
            </w:r>
          </w:p>
          <w:p w:rsidR="002F257A" w:rsidRDefault="002F257A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Mokinių taryba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57A" w:rsidRPr="00044DE4" w:rsidRDefault="002F257A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Gegužės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Paskutinio skambučio šventė.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L.</w:t>
            </w:r>
            <w:r w:rsidR="00947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Žilinskienė,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Z.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Butiškytė</w:t>
            </w:r>
            <w:proofErr w:type="spellEnd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,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IV kl. vadovai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Gegužės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Rugsėjo 1-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osios</w:t>
            </w:r>
            <w:proofErr w:type="spellEnd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šventė. Mokslo ir žinių diena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L.</w:t>
            </w:r>
            <w:r w:rsidR="00947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Žilinskienė,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Z.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Butiškytė</w:t>
            </w:r>
            <w:proofErr w:type="spellEnd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,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klasių vadovai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Rugsėjo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Mokytojų diena. Projektinė, kūrybinė veikla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IV kl. mokiniai ir vadovai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Spalio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2F257A" w:rsidP="00044DE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Mokinių tarybos formavimas, naujų narių priėmimas.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2F257A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B. Daugėlienė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Mokinių taryba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Spalio mėn.</w:t>
            </w:r>
          </w:p>
        </w:tc>
      </w:tr>
      <w:tr w:rsidR="00316141" w:rsidRPr="00044DE4" w:rsidTr="00044DE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C05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2. </w:t>
            </w:r>
            <w:r w:rsidR="003161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Skiepyti pasididžiavimą gimnazija, ugdyti visų bendruomenės narių patriotinius jausmus bei pilietiškumą.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Juozo Lukšos žuvimo vietos tvarkymas ir priežiūra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2F257A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B. Daugėlienė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IA kl. mokiniai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Sausis – birželis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(rugsėjį-gruodį kita klasė)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Dalyvavimas Kauno r. Sausio 13-osios minėjimo renginiuose.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Default="00D00916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J. Sipavičienė</w:t>
            </w:r>
          </w:p>
          <w:p w:rsidR="00D00916" w:rsidRDefault="00D00916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B. Daugėlienė</w:t>
            </w:r>
          </w:p>
          <w:p w:rsidR="00D00916" w:rsidRPr="00044DE4" w:rsidRDefault="00D00916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D. Juknevičienė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Sausio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9F145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Lietuvos laisvės dienos gynėjų minėjimas Juragiuose</w:t>
            </w:r>
            <w:r w:rsidR="009F1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Default="009F14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Levanauskaitė</w:t>
            </w:r>
            <w:proofErr w:type="spellEnd"/>
          </w:p>
          <w:p w:rsidR="009F1459" w:rsidRPr="00044DE4" w:rsidRDefault="009F14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 B kl. mokiniai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Sausio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9F1459" w:rsidP="00044DE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F1459">
              <w:rPr>
                <w:rFonts w:ascii="Times New Roman" w:eastAsia="Times New Roman" w:hAnsi="Times New Roman" w:cs="Times New Roman"/>
                <w:lang w:val="lt-LT"/>
              </w:rPr>
              <w:t>Respublikinis mokinių žinių konkursas ,,Kas? Kur? Kada?“</w:t>
            </w:r>
            <w:r w:rsidR="00044DE4" w:rsidRPr="00044DE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9F1459" w:rsidRDefault="009F1459" w:rsidP="009F1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A. </w:t>
            </w:r>
            <w:r w:rsidRPr="009F145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Masiulienė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9F14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Vasario.</w:t>
            </w:r>
            <w:r w:rsidR="00044DE4"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mėn</w:t>
            </w:r>
            <w:proofErr w:type="spellEnd"/>
            <w:r w:rsidR="00044DE4"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9F14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 16-ajai paminėti skirti renginiai</w:t>
            </w:r>
            <w:r w:rsidR="00044DE4"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Default="009F14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E.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Ilčinskienė</w:t>
            </w:r>
            <w:proofErr w:type="spellEnd"/>
          </w:p>
          <w:p w:rsidR="009F1459" w:rsidRDefault="009F14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I. Grinienė</w:t>
            </w:r>
          </w:p>
          <w:p w:rsidR="009F1459" w:rsidRPr="00044DE4" w:rsidRDefault="009F14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J.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Petrikaitė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Dalyvavimas Vasario 16-osios renginiuose Garliavoje.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Default="009F14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E. Vasiliauskaitė</w:t>
            </w:r>
          </w:p>
          <w:p w:rsidR="009F1459" w:rsidRPr="00044DE4" w:rsidRDefault="009F14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 D kl. mokiniai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9F1459" w:rsidP="009F14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F1459">
              <w:rPr>
                <w:rFonts w:ascii="Times New Roman" w:eastAsia="Times New Roman" w:hAnsi="Times New Roman" w:cs="Times New Roman"/>
                <w:lang w:val="lt-LT"/>
              </w:rPr>
              <w:t>Tarptautinė lietuvių kalbos dienoms skirta konferencija „Lituanistinė veikla pasaulyje“</w:t>
            </w:r>
            <w:r w:rsidRPr="0078578A">
              <w:t xml:space="preserve"> 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Lietuvių kalbos mokytojos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</w:t>
            </w:r>
            <w:r w:rsidR="009F1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-kovo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Tinklinio turnyras, Vasario 16 dienai paminėti.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</w:t>
            </w:r>
            <w:r w:rsidR="00947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.Mišeikienė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</w:t>
            </w:r>
            <w:r w:rsidR="009F1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ovo 11-osios bėgimas Garliavoje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E.</w:t>
            </w:r>
            <w:r w:rsidR="00202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Petrulevičius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Kovo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Kovo 11-osios minėjimas gimnazijoje. Juozo Lukšos – Daumanto stipendijų įteikimas.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</w:t>
            </w:r>
            <w:r w:rsidR="00202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.Vitkauskas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</w:t>
            </w:r>
            <w:r w:rsidR="00202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.Žilinskienė</w:t>
            </w:r>
          </w:p>
          <w:p w:rsidR="00947102" w:rsidRDefault="00202F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Z.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Butiškytė</w:t>
            </w:r>
            <w:proofErr w:type="spellEnd"/>
            <w:r w:rsidR="00044DE4"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="00947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A.</w:t>
            </w:r>
            <w:r w:rsidR="00947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Tamėnienė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Kovo mėn.</w:t>
            </w:r>
          </w:p>
        </w:tc>
      </w:tr>
      <w:tr w:rsidR="00316141" w:rsidRPr="00044DE4" w:rsidTr="00202FF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202F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02F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Mokyklų, pasivadinusių partizanų vardai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s, krepšinio turnyras.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202F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V. Urbšys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202F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Balandžio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Gimnazijos bendruomenės diena. Juozo Lukšos – Daumanto atminimo diena.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</w:t>
            </w:r>
            <w:r w:rsidR="00202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.Žilinskienė,</w:t>
            </w:r>
          </w:p>
          <w:p w:rsidR="00044DE4" w:rsidRPr="00044DE4" w:rsidRDefault="00202F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</w:t>
            </w:r>
            <w:r w:rsidR="00044DE4"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lasių vadovai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Rugsėjo mėn.</w:t>
            </w:r>
          </w:p>
        </w:tc>
      </w:tr>
      <w:tr w:rsidR="00316141" w:rsidRPr="00044DE4" w:rsidTr="00202FF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202F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Konstitucijos diena. Lietuvos Valstybės Konstitucijos šimtmečio paminėjimas.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202F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Istorijos mokytojos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202F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Spalio 25 d.</w:t>
            </w:r>
          </w:p>
        </w:tc>
      </w:tr>
      <w:tr w:rsidR="00316141" w:rsidRPr="00044DE4" w:rsidTr="00044DE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141" w:rsidRPr="00044DE4" w:rsidRDefault="00044DE4" w:rsidP="00C05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3. </w:t>
            </w:r>
            <w:r w:rsidR="00C05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Stiprinti mokinių bendruomeniškumą ir atsakingumą</w:t>
            </w:r>
            <w:r w:rsidR="00947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</w:t>
            </w:r>
            <w:r w:rsidR="00C05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.</w:t>
            </w:r>
            <w:r w:rsidR="00316141" w:rsidRPr="003161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Plėtoti bendradarbiavimą su įvairių sričių socialiniais partneriais</w:t>
            </w:r>
            <w:r w:rsidR="0031614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Gimtosios kalbos dienos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Lietuvių kalbos mokytojos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Vasario – kovo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ind w:left="-4" w:hanging="2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Pi</w:t>
            </w:r>
            <w:proofErr w:type="spellEnd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diena / Matematikos savaitė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Matematikos mokytojai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Kovo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202F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Respublikinis dainuojamosios poezijos</w:t>
            </w:r>
            <w:r w:rsidR="00784E5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Kauno regiono konkursas.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Default="00784E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J. </w:t>
            </w:r>
            <w:proofErr w:type="spellStart"/>
            <w:r w:rsidR="00044DE4"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Petrikaitė</w:t>
            </w:r>
            <w:proofErr w:type="spellEnd"/>
          </w:p>
          <w:p w:rsidR="00784E59" w:rsidRPr="00044DE4" w:rsidRDefault="00784E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L.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Zizas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Kovo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DE4" w:rsidRPr="00044DE4" w:rsidRDefault="00784E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84E59">
              <w:rPr>
                <w:rFonts w:ascii="Times New Roman" w:eastAsia="Times New Roman" w:hAnsi="Times New Roman" w:cs="Times New Roman"/>
                <w:lang w:val="lt-LT"/>
              </w:rPr>
              <w:t xml:space="preserve">Respublikinė mokinių A. </w:t>
            </w:r>
            <w:proofErr w:type="spellStart"/>
            <w:r w:rsidRPr="00784E59">
              <w:rPr>
                <w:rFonts w:ascii="Times New Roman" w:eastAsia="Times New Roman" w:hAnsi="Times New Roman" w:cs="Times New Roman"/>
                <w:lang w:val="lt-LT"/>
              </w:rPr>
              <w:t>Basalyko</w:t>
            </w:r>
            <w:proofErr w:type="spellEnd"/>
            <w:r w:rsidRPr="00784E59">
              <w:rPr>
                <w:rFonts w:ascii="Times New Roman" w:eastAsia="Times New Roman" w:hAnsi="Times New Roman" w:cs="Times New Roman"/>
                <w:lang w:val="lt-LT"/>
              </w:rPr>
              <w:t xml:space="preserve"> aplinkotyros darbų konferencija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Gamtos mokslų mokytojai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Gegužės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Kauno r. raiškiojo skaitymo anglų k. konkursas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9FE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</w:t>
            </w:r>
            <w:r w:rsidR="0078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.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Žvinienė</w:t>
            </w:r>
            <w:proofErr w:type="spellEnd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, </w:t>
            </w:r>
          </w:p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R.</w:t>
            </w:r>
            <w:r w:rsidR="0078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Švitrienė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Gegužės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9FE" w:rsidRPr="00044DE4" w:rsidRDefault="003B49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9FE" w:rsidRPr="00044DE4" w:rsidRDefault="003B49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proofErr w:type="spellStart"/>
            <w:r w:rsidRPr="003B4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Flashmob’as</w:t>
            </w:r>
            <w:proofErr w:type="spellEnd"/>
            <w:r w:rsidRPr="003B4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(šokis gimnazijos kieme)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9FE" w:rsidRPr="00044DE4" w:rsidRDefault="003B49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3B4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3B4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Daugėlienė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9FE" w:rsidRPr="00044DE4" w:rsidRDefault="003B49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Gegužės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784E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Mokslo metų pabaigos šventė – neformalaus ugdymo mugė.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L.</w:t>
            </w:r>
            <w:r w:rsidR="0078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Žilinskienė,</w:t>
            </w:r>
          </w:p>
          <w:p w:rsid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Z.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Butiškytė</w:t>
            </w:r>
            <w:proofErr w:type="spellEnd"/>
          </w:p>
          <w:p w:rsidR="00784E59" w:rsidRPr="00044DE4" w:rsidRDefault="00784E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Neformalaus ugdymo mokytojai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Birželio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Sporto ir sveikatingumo diena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Fizinio ugdymo mokytojai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Birželio mėn.</w:t>
            </w: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ADB" w:rsidRPr="00044DE4" w:rsidRDefault="00576ADB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ADB" w:rsidRPr="00044DE4" w:rsidRDefault="00576ADB" w:rsidP="00576A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57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II </w:t>
            </w:r>
            <w:r w:rsidR="003B4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gimnazijos </w:t>
            </w:r>
            <w:r w:rsidRPr="0057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klasių Pa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grindinio ugdymo baigimo šventė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ADB" w:rsidRPr="00044DE4" w:rsidRDefault="00576ADB" w:rsidP="00576A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57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II klasių vadovai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ADB" w:rsidRPr="00576ADB" w:rsidRDefault="00576ADB" w:rsidP="00576ADB">
            <w:pPr>
              <w:pStyle w:val="prastasiniatinklio"/>
              <w:spacing w:after="0"/>
              <w:rPr>
                <w:lang w:val="lt-LT"/>
              </w:rPr>
            </w:pPr>
            <w:r w:rsidRPr="00576ADB">
              <w:rPr>
                <w:color w:val="000000"/>
                <w:lang w:val="lt-LT"/>
              </w:rPr>
              <w:t>Birželio mėn.</w:t>
            </w:r>
          </w:p>
          <w:p w:rsidR="00576ADB" w:rsidRPr="00044DE4" w:rsidRDefault="00576ADB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</w:tc>
      </w:tr>
      <w:tr w:rsidR="00316141" w:rsidRPr="00044DE4" w:rsidTr="00044D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Europos kalbų diena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784E59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 .Žilinskienė</w:t>
            </w:r>
            <w:r w:rsidR="00044DE4"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 </w:t>
            </w:r>
          </w:p>
          <w:p w:rsidR="00044DE4" w:rsidRPr="00044DE4" w:rsidRDefault="00947102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Užsienio kalbų</w:t>
            </w:r>
            <w:r w:rsidR="00044DE4"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mokytojos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Rugsėjo mėn.</w:t>
            </w:r>
          </w:p>
        </w:tc>
      </w:tr>
      <w:tr w:rsidR="00316141" w:rsidRPr="00044DE4" w:rsidTr="00784E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DE4" w:rsidRPr="00044DE4" w:rsidRDefault="00044DE4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576ADB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576AD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I </w:t>
            </w:r>
            <w:r w:rsidR="003B49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gimnazijos </w:t>
            </w:r>
            <w:r w:rsidRPr="00576AD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klasių mokinių susipažinimo renginys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3B49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 klasių vadovai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DE4" w:rsidRPr="00044DE4" w:rsidRDefault="003B49FE" w:rsidP="0004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Spalio mėn.</w:t>
            </w:r>
          </w:p>
        </w:tc>
      </w:tr>
      <w:tr w:rsidR="00316141" w:rsidRPr="00044DE4" w:rsidTr="00784E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Kūrybinės dirbtuvės „Asmenybės mus ugdo“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D.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Bruzgienė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Lapkričio mėn.</w:t>
            </w:r>
          </w:p>
        </w:tc>
      </w:tr>
      <w:tr w:rsidR="00316141" w:rsidRPr="00044DE4" w:rsidTr="00784E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Universitetų, kolegijų diena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G.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Orintienė</w:t>
            </w:r>
            <w:proofErr w:type="spellEnd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, 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Liutkevičienė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Lapkričio mėn.</w:t>
            </w:r>
          </w:p>
        </w:tc>
      </w:tr>
      <w:tr w:rsidR="00316141" w:rsidRPr="00044DE4" w:rsidTr="00784E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Kuriame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šv.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Kalėdų dvasią kartu – puošiame gimnazijos erdves, rašome sveikinimus.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Default="008E1AB3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L. Žilinskienė</w:t>
            </w:r>
          </w:p>
          <w:p w:rsidR="008E1AB3" w:rsidRDefault="008E1AB3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Mokinių taryba</w:t>
            </w:r>
          </w:p>
          <w:p w:rsidR="008E1AB3" w:rsidRDefault="008E1AB3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Klasių vadovai</w:t>
            </w:r>
          </w:p>
          <w:p w:rsidR="008E1AB3" w:rsidRPr="00044DE4" w:rsidRDefault="008E1AB3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I-IV klasių mokiniai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8E1AB3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Gruodžio mėn.</w:t>
            </w:r>
          </w:p>
        </w:tc>
      </w:tr>
      <w:tr w:rsidR="00316141" w:rsidRPr="00044DE4" w:rsidTr="00784E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3B49FE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Renginys „Studentas - abiturientui“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3B49FE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A.</w:t>
            </w:r>
            <w:r w:rsidR="00947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Račkauskienė</w:t>
            </w:r>
            <w:proofErr w:type="spellEnd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, </w:t>
            </w:r>
            <w:proofErr w:type="spellStart"/>
            <w:r w:rsidRPr="00044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A.Armonienė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3B49FE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Gruodžio mėn.</w:t>
            </w:r>
          </w:p>
        </w:tc>
      </w:tr>
      <w:tr w:rsidR="00316141" w:rsidRPr="00044DE4" w:rsidTr="003B49F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59" w:rsidRPr="00044DE4" w:rsidRDefault="00784E59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3B49FE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3B49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Renginių</w:t>
            </w:r>
            <w:r w:rsidR="0094710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ir programų</w:t>
            </w:r>
            <w:r w:rsidRPr="003B49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 apmokamų iš Kultūro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</w:t>
            </w:r>
            <w:r w:rsidRPr="003B49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paso lėšų, vykdymas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3B49FE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3B49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Klasių vadovai (bendradarbiaudami su Kultūros paso koordinatore D. </w:t>
            </w:r>
            <w:proofErr w:type="spellStart"/>
            <w:r w:rsidRPr="003B49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Bruzgiene</w:t>
            </w:r>
            <w:proofErr w:type="spellEnd"/>
            <w:r w:rsidRPr="003B49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E59" w:rsidRPr="00044DE4" w:rsidRDefault="003B49FE" w:rsidP="00784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Visus metus</w:t>
            </w:r>
            <w:r w:rsidRPr="003B49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pagal klasių veiklos planus</w:t>
            </w:r>
          </w:p>
        </w:tc>
      </w:tr>
    </w:tbl>
    <w:p w:rsidR="000D7798" w:rsidRPr="001A2210" w:rsidRDefault="000D7798">
      <w:pPr>
        <w:rPr>
          <w:lang w:val="lt-LT"/>
        </w:rPr>
      </w:pPr>
    </w:p>
    <w:sectPr w:rsidR="000D7798" w:rsidRPr="001A22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A4937"/>
    <w:multiLevelType w:val="multilevel"/>
    <w:tmpl w:val="20A47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9011D8"/>
    <w:multiLevelType w:val="hybridMultilevel"/>
    <w:tmpl w:val="1CF2E6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DE4"/>
    <w:rsid w:val="00044DE4"/>
    <w:rsid w:val="000D7798"/>
    <w:rsid w:val="001A2210"/>
    <w:rsid w:val="00202FFE"/>
    <w:rsid w:val="002F257A"/>
    <w:rsid w:val="00316141"/>
    <w:rsid w:val="003B49FE"/>
    <w:rsid w:val="00576629"/>
    <w:rsid w:val="00576ADB"/>
    <w:rsid w:val="00784E59"/>
    <w:rsid w:val="008E1AB3"/>
    <w:rsid w:val="00947102"/>
    <w:rsid w:val="009F1459"/>
    <w:rsid w:val="00A51BBC"/>
    <w:rsid w:val="00B35045"/>
    <w:rsid w:val="00C0509E"/>
    <w:rsid w:val="00CD2C13"/>
    <w:rsid w:val="00D0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2B151-D684-4186-9070-4CAC23A7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F1459"/>
    <w:pPr>
      <w:ind w:left="720"/>
      <w:contextualSpacing/>
    </w:pPr>
  </w:style>
  <w:style w:type="paragraph" w:styleId="prastasiniatinklio">
    <w:name w:val="Normal (Web)"/>
    <w:basedOn w:val="prastasis"/>
    <w:uiPriority w:val="99"/>
    <w:semiHidden/>
    <w:unhideWhenUsed/>
    <w:rsid w:val="0057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9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5432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2284">
          <w:marLeft w:val="-8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3285</Words>
  <Characters>1873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mokytojas</cp:lastModifiedBy>
  <cp:revision>2</cp:revision>
  <dcterms:created xsi:type="dcterms:W3CDTF">2022-03-01T13:14:00Z</dcterms:created>
  <dcterms:modified xsi:type="dcterms:W3CDTF">2022-03-01T13:14:00Z</dcterms:modified>
</cp:coreProperties>
</file>